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2" w:rsidRDefault="0007134D" w:rsidP="007613B6">
      <w:pPr>
        <w:jc w:val="center"/>
        <w:rPr>
          <w:b/>
        </w:rPr>
      </w:pPr>
      <w:r w:rsidRPr="0014376B">
        <w:rPr>
          <w:b/>
          <w:bCs/>
        </w:rPr>
        <w:t>CERTIFICADO DE ADESÃO</w:t>
      </w:r>
      <w:r w:rsidR="007613B6">
        <w:rPr>
          <w:b/>
          <w:bCs/>
        </w:rPr>
        <w:t xml:space="preserve"> À CONVENÇÃO COLETIVA DE TRABALHO EMERGENCIAL - 2021</w:t>
      </w:r>
    </w:p>
    <w:p w:rsidR="007613B6" w:rsidRDefault="00624DD5" w:rsidP="00C92256">
      <w:pPr>
        <w:jc w:val="center"/>
        <w:rPr>
          <w:b/>
        </w:rPr>
      </w:pPr>
      <w:r>
        <w:rPr>
          <w:b/>
        </w:rPr>
        <w:t>BANCO DE HORAS ESPECIAL</w:t>
      </w:r>
      <w:r w:rsidR="007613B6">
        <w:rPr>
          <w:b/>
        </w:rPr>
        <w:t xml:space="preserve"> – CONCESSÃO DE FÉRIAS, ANTECIPAÇÃO DE FÉRIAS E FÉRIAS COLETIVAS  </w:t>
      </w:r>
    </w:p>
    <w:p w:rsidR="00C92256" w:rsidRDefault="00C92256" w:rsidP="007613B6">
      <w:pPr>
        <w:jc w:val="center"/>
        <w:rPr>
          <w:b/>
        </w:rPr>
      </w:pPr>
      <w:r w:rsidRPr="0014376B">
        <w:rPr>
          <w:b/>
        </w:rPr>
        <w:t xml:space="preserve">COMÉRCIO VAREJISTA </w:t>
      </w:r>
      <w:r w:rsidR="0083212A" w:rsidRPr="0014376B">
        <w:rPr>
          <w:b/>
        </w:rPr>
        <w:t>DE DIVINÓPOLIS</w:t>
      </w:r>
      <w:r w:rsidR="007613B6">
        <w:rPr>
          <w:b/>
        </w:rPr>
        <w:t>, exceto estabelecimentos comerciais do segmento de gêneros alimentícios</w:t>
      </w:r>
    </w:p>
    <w:p w:rsidR="009A1B49" w:rsidRPr="0014376B" w:rsidRDefault="009A1B49" w:rsidP="007613B6">
      <w:pPr>
        <w:jc w:val="center"/>
      </w:pPr>
    </w:p>
    <w:p w:rsidR="00624DD5" w:rsidRPr="009A1B49" w:rsidRDefault="0083212A" w:rsidP="009A1B49">
      <w:pPr>
        <w:jc w:val="both"/>
        <w:rPr>
          <w:b/>
        </w:rPr>
      </w:pPr>
      <w:r>
        <w:t>De acordo com a</w:t>
      </w:r>
      <w:r w:rsidR="007613B6">
        <w:t xml:space="preserve"> </w:t>
      </w:r>
      <w:r w:rsidR="00C85DD3">
        <w:t>Convenção Coletiva d</w:t>
      </w:r>
      <w:r w:rsidR="007613B6">
        <w:t>e Trabalho</w:t>
      </w:r>
      <w:r w:rsidR="009A1B49" w:rsidRPr="009A1B49">
        <w:rPr>
          <w:b/>
          <w:bCs/>
        </w:rPr>
        <w:t xml:space="preserve"> </w:t>
      </w:r>
      <w:r w:rsidR="009A1B49" w:rsidRPr="009A1B49">
        <w:rPr>
          <w:bCs/>
        </w:rPr>
        <w:t>Emergencial</w:t>
      </w:r>
      <w:r w:rsidR="007613B6">
        <w:t xml:space="preserve"> 2021- Cláusula Terceira – Condições Especiais - Por Adesão</w:t>
      </w:r>
      <w:r w:rsidR="00624DD5">
        <w:t xml:space="preserve">, </w:t>
      </w:r>
      <w:r w:rsidR="0007134D" w:rsidRPr="0014376B">
        <w:t>a empresa abaixo identificada requer o</w:t>
      </w:r>
      <w:r w:rsidR="005C046D">
        <w:t xml:space="preserve"> </w:t>
      </w:r>
      <w:r w:rsidR="00C85DD3">
        <w:rPr>
          <w:b/>
        </w:rPr>
        <w:t xml:space="preserve">CERTIFICADO DE </w:t>
      </w:r>
      <w:r w:rsidR="00C85DD3" w:rsidRPr="005534F8">
        <w:rPr>
          <w:b/>
        </w:rPr>
        <w:t>ADESÃO</w:t>
      </w:r>
      <w:r w:rsidR="007613B6">
        <w:rPr>
          <w:b/>
        </w:rPr>
        <w:t xml:space="preserve"> ÀS CONDIÇÕES ESTABELECIDAS</w:t>
      </w:r>
      <w:r w:rsidR="009A1B49">
        <w:rPr>
          <w:b/>
        </w:rPr>
        <w:t xml:space="preserve"> nas cláusulas A e B  da  referida </w:t>
      </w:r>
      <w:r w:rsidR="009A1B49">
        <w:rPr>
          <w:b/>
          <w:bCs/>
        </w:rPr>
        <w:t xml:space="preserve">CONVENÇÃO COLETIVA DE TRABALHO </w:t>
      </w:r>
      <w:r w:rsidR="00C85DD3">
        <w:rPr>
          <w:rFonts w:cstheme="minorHAnsi"/>
          <w:spacing w:val="20"/>
        </w:rPr>
        <w:t>,</w:t>
      </w:r>
      <w:r w:rsidR="00C85DD3" w:rsidRPr="009A1B49">
        <w:rPr>
          <w:rFonts w:cstheme="minorHAnsi"/>
          <w:b/>
          <w:spacing w:val="20"/>
        </w:rPr>
        <w:t>no</w:t>
      </w:r>
      <w:r w:rsidR="005C046D" w:rsidRPr="009A1B49">
        <w:rPr>
          <w:rFonts w:cstheme="minorHAnsi"/>
          <w:b/>
          <w:spacing w:val="20"/>
        </w:rPr>
        <w:t xml:space="preserve"> </w:t>
      </w:r>
      <w:r w:rsidR="009A1B49">
        <w:rPr>
          <w:b/>
          <w:bCs/>
        </w:rPr>
        <w:t>período de 25</w:t>
      </w:r>
      <w:r w:rsidR="00696EB2">
        <w:rPr>
          <w:b/>
          <w:bCs/>
        </w:rPr>
        <w:t>/0</w:t>
      </w:r>
      <w:r w:rsidR="009A1B49">
        <w:rPr>
          <w:b/>
          <w:bCs/>
        </w:rPr>
        <w:t>3</w:t>
      </w:r>
      <w:r w:rsidR="00696EB2">
        <w:rPr>
          <w:b/>
          <w:bCs/>
        </w:rPr>
        <w:t>/202</w:t>
      </w:r>
      <w:r w:rsidR="009A1B49">
        <w:rPr>
          <w:b/>
          <w:bCs/>
        </w:rPr>
        <w:t>1 a 31/12</w:t>
      </w:r>
      <w:r w:rsidR="00696EB2">
        <w:rPr>
          <w:b/>
          <w:bCs/>
        </w:rPr>
        <w:t>/2021</w:t>
      </w:r>
      <w:r w:rsidR="00696EB2">
        <w:t xml:space="preserve"> </w:t>
      </w:r>
    </w:p>
    <w:p w:rsidR="0007134D" w:rsidRPr="0014376B" w:rsidRDefault="0007134D" w:rsidP="0007134D">
      <w:pPr>
        <w:jc w:val="both"/>
      </w:pPr>
    </w:p>
    <w:p w:rsidR="0007134D" w:rsidRDefault="00385E8A" w:rsidP="0007134D">
      <w:pPr>
        <w:jc w:val="both"/>
      </w:pPr>
      <w:r w:rsidRPr="0014376B">
        <w:t xml:space="preserve">RAZÃO SOCIAL </w:t>
      </w:r>
      <w:r w:rsidR="0007134D" w:rsidRPr="0014376B">
        <w:t>EMPRESA</w:t>
      </w:r>
      <w:r w:rsidRPr="0014376B">
        <w:t>:</w:t>
      </w:r>
    </w:p>
    <w:p w:rsidR="0007134D" w:rsidRPr="0014376B" w:rsidRDefault="0007134D" w:rsidP="0007134D">
      <w:pPr>
        <w:jc w:val="both"/>
      </w:pPr>
      <w:r w:rsidRPr="0014376B">
        <w:t>CAPITAL SOCIAL</w:t>
      </w:r>
      <w:r w:rsidR="00385E8A" w:rsidRPr="0014376B">
        <w:t>:</w:t>
      </w:r>
    </w:p>
    <w:p w:rsidR="0007134D" w:rsidRPr="0014376B" w:rsidRDefault="0007134D" w:rsidP="0007134D">
      <w:pPr>
        <w:jc w:val="both"/>
      </w:pPr>
      <w:r w:rsidRPr="0014376B">
        <w:t>ENDEREÇO</w:t>
      </w:r>
      <w:r w:rsidR="001228C9" w:rsidRPr="0014376B">
        <w:t xml:space="preserve"> DO ESTABELECIMENTO:</w:t>
      </w:r>
    </w:p>
    <w:p w:rsidR="0007134D" w:rsidRPr="0014376B" w:rsidRDefault="0007134D" w:rsidP="0007134D">
      <w:pPr>
        <w:jc w:val="both"/>
      </w:pPr>
      <w:r w:rsidRPr="0014376B">
        <w:t>EMAIL</w:t>
      </w:r>
      <w:r w:rsidR="00385E8A" w:rsidRPr="0014376B">
        <w:t>:</w:t>
      </w:r>
    </w:p>
    <w:p w:rsidR="0007134D" w:rsidRPr="0014376B" w:rsidRDefault="0007134D" w:rsidP="0007134D">
      <w:pPr>
        <w:jc w:val="both"/>
      </w:pPr>
      <w:r w:rsidRPr="0014376B">
        <w:t>TEL</w:t>
      </w:r>
      <w:r w:rsidR="00385E8A" w:rsidRPr="0014376B">
        <w:t>:</w:t>
      </w:r>
    </w:p>
    <w:p w:rsidR="0007134D" w:rsidRPr="0014376B" w:rsidRDefault="0007134D" w:rsidP="0007134D">
      <w:pPr>
        <w:jc w:val="both"/>
      </w:pPr>
      <w:r w:rsidRPr="0014376B">
        <w:t>CNPJ</w:t>
      </w:r>
      <w:r w:rsidR="00385E8A" w:rsidRPr="0014376B">
        <w:rPr>
          <w:u w:val="single"/>
        </w:rPr>
        <w:t>DO ESTABELECIMENTO</w:t>
      </w:r>
      <w:r w:rsidRPr="0014376B">
        <w:t>:</w:t>
      </w:r>
    </w:p>
    <w:p w:rsidR="0007134D" w:rsidRPr="0014376B" w:rsidRDefault="0007134D" w:rsidP="0007134D">
      <w:pPr>
        <w:jc w:val="both"/>
      </w:pPr>
      <w:r w:rsidRPr="0014376B">
        <w:t>Nº DE EMPREGADO (S)</w:t>
      </w:r>
      <w:r w:rsidR="001228C9" w:rsidRPr="0014376B">
        <w:t xml:space="preserve"> DO ESTABELECIMENTO</w:t>
      </w:r>
      <w:r w:rsidR="00385E8A" w:rsidRPr="0014376B">
        <w:t>:</w:t>
      </w:r>
    </w:p>
    <w:p w:rsidR="0007134D" w:rsidRPr="0014376B" w:rsidRDefault="0007134D" w:rsidP="0007134D">
      <w:pPr>
        <w:jc w:val="both"/>
      </w:pPr>
      <w:r w:rsidRPr="0014376B">
        <w:t>ATIVIDADE ECONÔMICA:</w:t>
      </w:r>
    </w:p>
    <w:p w:rsidR="0007134D" w:rsidRPr="0014376B" w:rsidRDefault="0007134D" w:rsidP="0007134D">
      <w:pPr>
        <w:jc w:val="both"/>
      </w:pPr>
      <w:r w:rsidRPr="0014376B">
        <w:t>CONTABILISTA:</w:t>
      </w:r>
    </w:p>
    <w:p w:rsidR="0007134D" w:rsidRPr="0014376B" w:rsidRDefault="0007134D" w:rsidP="0007134D">
      <w:pPr>
        <w:jc w:val="both"/>
      </w:pPr>
    </w:p>
    <w:p w:rsidR="0007134D" w:rsidRPr="0014376B" w:rsidRDefault="0007134D" w:rsidP="0014376B">
      <w:pPr>
        <w:jc w:val="both"/>
      </w:pPr>
      <w:r w:rsidRPr="0014376B">
        <w:t>Declaramos assumir o compromisso de cumprimento de toda</w:t>
      </w:r>
      <w:r w:rsidR="00C85DD3">
        <w:t>s</w:t>
      </w:r>
      <w:r w:rsidRPr="0014376B">
        <w:t xml:space="preserve"> a</w:t>
      </w:r>
      <w:r w:rsidR="0083212A">
        <w:t>s condições da</w:t>
      </w:r>
      <w:r w:rsidR="00BA0916">
        <w:t>s</w:t>
      </w:r>
      <w:r w:rsidRPr="0014376B">
        <w:t xml:space="preserve"> clá</w:t>
      </w:r>
      <w:r w:rsidR="0014376B" w:rsidRPr="0014376B">
        <w:t>usula</w:t>
      </w:r>
      <w:r w:rsidR="00BA0916">
        <w:t>s</w:t>
      </w:r>
      <w:r w:rsidR="0014376B" w:rsidRPr="0014376B">
        <w:t xml:space="preserve"> da</w:t>
      </w:r>
      <w:r w:rsidR="00387A69">
        <w:t xml:space="preserve"> </w:t>
      </w:r>
      <w:r w:rsidR="0065339B">
        <w:t>Convenção</w:t>
      </w:r>
      <w:r w:rsidR="00BA0916">
        <w:t xml:space="preserve"> coletiva citada, </w:t>
      </w:r>
      <w:r w:rsidR="0065339B">
        <w:t xml:space="preserve">da </w:t>
      </w:r>
      <w:r w:rsidRPr="0014376B">
        <w:t>qua</w:t>
      </w:r>
      <w:r w:rsidR="0065339B">
        <w:t>l</w:t>
      </w:r>
      <w:r w:rsidRPr="0014376B">
        <w:t xml:space="preserve"> declaramos ter conhecimento, </w:t>
      </w:r>
    </w:p>
    <w:p w:rsidR="0007134D" w:rsidRPr="0014376B" w:rsidRDefault="0007134D" w:rsidP="0007134D">
      <w:pPr>
        <w:jc w:val="both"/>
      </w:pPr>
    </w:p>
    <w:p w:rsidR="00C92256" w:rsidRPr="0014376B" w:rsidRDefault="0007134D" w:rsidP="0007134D">
      <w:pPr>
        <w:jc w:val="both"/>
      </w:pPr>
      <w:r w:rsidRPr="0014376B">
        <w:t xml:space="preserve">Nome do sócio </w:t>
      </w:r>
      <w:r w:rsidR="002870E0" w:rsidRPr="0014376B">
        <w:t>Responsável:</w:t>
      </w:r>
    </w:p>
    <w:p w:rsidR="0014376B" w:rsidRPr="0014376B" w:rsidRDefault="0014376B" w:rsidP="0007134D">
      <w:pPr>
        <w:jc w:val="both"/>
        <w:rPr>
          <w:rFonts w:cstheme="minorHAnsi"/>
          <w:spacing w:val="20"/>
        </w:rPr>
      </w:pPr>
    </w:p>
    <w:p w:rsidR="0007134D" w:rsidRPr="0014376B" w:rsidRDefault="0007134D" w:rsidP="0007134D">
      <w:pPr>
        <w:jc w:val="both"/>
      </w:pPr>
      <w:r w:rsidRPr="0014376B">
        <w:t>__________________________________________</w:t>
      </w:r>
    </w:p>
    <w:p w:rsidR="00385E8A" w:rsidRPr="0014376B" w:rsidRDefault="0007134D" w:rsidP="00385E8A">
      <w:pPr>
        <w:jc w:val="both"/>
      </w:pPr>
      <w:r w:rsidRPr="0014376B">
        <w:t>Assinatura do Responsável pelo Estabelecimento</w:t>
      </w:r>
    </w:p>
    <w:p w:rsidR="00385E8A" w:rsidRPr="0014376B" w:rsidRDefault="00385E8A" w:rsidP="00385E8A">
      <w:pPr>
        <w:jc w:val="both"/>
      </w:pPr>
      <w:r w:rsidRPr="0014376B">
        <w:t>Apresentar:</w:t>
      </w:r>
    </w:p>
    <w:p w:rsidR="00385E8A" w:rsidRPr="0014376B" w:rsidRDefault="00385E8A" w:rsidP="00385E8A">
      <w:pPr>
        <w:jc w:val="both"/>
      </w:pPr>
      <w:r w:rsidRPr="0014376B">
        <w:t>Cópia do CNPJ - Comprovante do número de empregados (GFIP/RAIS ou outro) - Comprovantes de quitação das co</w:t>
      </w:r>
      <w:r w:rsidR="00C92256" w:rsidRPr="0014376B">
        <w:t>ntribuições devidas ao SinComér</w:t>
      </w:r>
      <w:r w:rsidRPr="0014376B">
        <w:t>c</w:t>
      </w:r>
      <w:r w:rsidR="009263C8">
        <w:t>i</w:t>
      </w:r>
      <w:r w:rsidRPr="0014376B">
        <w:t>o</w:t>
      </w:r>
      <w:r w:rsidR="0083212A">
        <w:t xml:space="preserve"> e ao Secoderco.</w:t>
      </w:r>
    </w:p>
    <w:p w:rsidR="0007134D" w:rsidRPr="0014376B" w:rsidRDefault="00F03C1A" w:rsidP="0007134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8.55pt;margin-top:8.25pt;width:453pt;height:152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cVKQIAAE0EAAAOAAAAZHJzL2Uyb0RvYy54bWysVNtu2zAMfR+wfxD0vjj2kjQ14hRdugwD&#10;ugvQ7gNoWY6FyaInKbGzrx8lp2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">
            <v:textbox>
              <w:txbxContent>
                <w:p w:rsidR="00385E8A" w:rsidRPr="002870E0" w:rsidRDefault="00385E8A" w:rsidP="00385E8A">
                  <w:pPr>
                    <w:jc w:val="both"/>
                    <w:rPr>
                      <w:b/>
                    </w:rPr>
                  </w:pPr>
                  <w:r w:rsidRPr="002870E0">
                    <w:rPr>
                      <w:b/>
                    </w:rPr>
                    <w:t>DEFERIMENTO</w:t>
                  </w:r>
                </w:p>
                <w:p w:rsidR="00385E8A" w:rsidRDefault="00385E8A" w:rsidP="00385E8A">
                  <w:pPr>
                    <w:jc w:val="both"/>
                  </w:pPr>
                </w:p>
                <w:p w:rsidR="00385E8A" w:rsidRDefault="005534F8" w:rsidP="00385E8A">
                  <w:pPr>
                    <w:jc w:val="both"/>
                  </w:pPr>
                  <w:r w:rsidRPr="002870E0">
                    <w:rPr>
                      <w:b/>
                    </w:rPr>
                    <w:t xml:space="preserve">O Sindicato do Comércio Varejista de Divinópolis confere o presente certificado ao requerente, </w:t>
                  </w:r>
                  <w:r>
                    <w:rPr>
                      <w:b/>
                    </w:rPr>
                    <w:t xml:space="preserve">ficando a empresa autorizada ao </w:t>
                  </w:r>
                  <w:r w:rsidR="0065339B">
                    <w:rPr>
                      <w:b/>
                    </w:rPr>
                    <w:t>regime especial de compensação de jornada e Concessão de Férias, Antecipação de Férias e Férias Coletivas</w:t>
                  </w:r>
                  <w:r>
                    <w:rPr>
                      <w:b/>
                    </w:rPr>
                    <w:t>, nos termos da</w:t>
                  </w:r>
                  <w:r w:rsidR="0065339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CCT - 202</w:t>
                  </w:r>
                  <w:r w:rsidR="0065339B">
                    <w:rPr>
                      <w:b/>
                    </w:rPr>
                    <w:t>1</w:t>
                  </w:r>
                  <w:r w:rsidRPr="002870E0">
                    <w:rPr>
                      <w:b/>
                    </w:rPr>
                    <w:t xml:space="preserve"> - </w:t>
                  </w:r>
                  <w:r w:rsidRPr="005534F8">
                    <w:rPr>
                      <w:b/>
                    </w:rPr>
                    <w:t xml:space="preserve">Por Adesão - </w:t>
                  </w:r>
                  <w:r w:rsidR="00BA0916">
                    <w:rPr>
                      <w:b/>
                    </w:rPr>
                    <w:t xml:space="preserve"> previsto para o comércio em geral</w:t>
                  </w:r>
                  <w:r w:rsidR="0065339B">
                    <w:rPr>
                      <w:b/>
                    </w:rPr>
                    <w:t xml:space="preserve">, exceto estabelecimentos comerciais do segmento de gêneros alimentícios, </w:t>
                  </w:r>
                  <w:r w:rsidR="00BA0916">
                    <w:rPr>
                      <w:b/>
                    </w:rPr>
                    <w:t xml:space="preserve"> na </w:t>
                  </w:r>
                  <w:r w:rsidR="0065339B">
                    <w:rPr>
                      <w:b/>
                    </w:rPr>
                    <w:t>referida CCT.</w:t>
                  </w:r>
                </w:p>
                <w:p w:rsidR="005534F8" w:rsidRDefault="005534F8" w:rsidP="00385E8A">
                  <w:pPr>
                    <w:jc w:val="both"/>
                  </w:pPr>
                </w:p>
                <w:p w:rsidR="00385E8A" w:rsidRDefault="00385E8A" w:rsidP="00385E8A">
                  <w:pPr>
                    <w:jc w:val="both"/>
                  </w:pPr>
                  <w:r>
                    <w:t xml:space="preserve">Divinópolis,          de </w:t>
                  </w:r>
                  <w:r w:rsidR="009A1B49">
                    <w:t xml:space="preserve">abril </w:t>
                  </w:r>
                  <w:r w:rsidR="00696EB2">
                    <w:t>de 202</w:t>
                  </w:r>
                  <w:r w:rsidR="009A1B49">
                    <w:t>1</w:t>
                  </w:r>
                </w:p>
                <w:p w:rsidR="00385E8A" w:rsidRDefault="00385E8A" w:rsidP="00385E8A">
                  <w:pPr>
                    <w:jc w:val="both"/>
                  </w:pPr>
                </w:p>
                <w:p w:rsidR="00385E8A" w:rsidRDefault="00385E8A" w:rsidP="00385E8A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Carimbo e Assinatura </w:t>
                  </w:r>
                </w:p>
                <w:p w:rsidR="00385E8A" w:rsidRDefault="00385E8A"/>
              </w:txbxContent>
            </v:textbox>
          </v:shape>
        </w:pict>
      </w:r>
    </w:p>
    <w:p w:rsidR="002870E0" w:rsidRPr="0014376B" w:rsidRDefault="002870E0" w:rsidP="0007134D">
      <w:pPr>
        <w:jc w:val="both"/>
      </w:pPr>
    </w:p>
    <w:sectPr w:rsidR="002870E0" w:rsidRPr="0014376B" w:rsidSect="0014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69" w:rsidRDefault="00202769" w:rsidP="002870E0">
      <w:pPr>
        <w:spacing w:line="240" w:lineRule="auto"/>
      </w:pPr>
      <w:r>
        <w:separator/>
      </w:r>
    </w:p>
  </w:endnote>
  <w:endnote w:type="continuationSeparator" w:id="1">
    <w:p w:rsidR="00202769" w:rsidRDefault="00202769" w:rsidP="00287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E0" w:rsidRPr="002870E0" w:rsidRDefault="002870E0">
    <w:pPr>
      <w:pStyle w:val="Rodap"/>
      <w:rPr>
        <w:b/>
        <w:sz w:val="20"/>
      </w:rPr>
    </w:pPr>
    <w:r w:rsidRPr="002870E0">
      <w:rPr>
        <w:b/>
        <w:sz w:val="20"/>
      </w:rPr>
      <w:t>SINDICATO DO COMÉRCIO VAREJISTA DE DIVINÓPOLIS - SINCOMÉRCIO</w:t>
    </w:r>
  </w:p>
  <w:p w:rsidR="002870E0" w:rsidRPr="002870E0" w:rsidRDefault="002870E0">
    <w:pPr>
      <w:pStyle w:val="Rodap"/>
      <w:rPr>
        <w:b/>
        <w:sz w:val="20"/>
      </w:rPr>
    </w:pPr>
    <w:r w:rsidRPr="002870E0">
      <w:rPr>
        <w:b/>
        <w:sz w:val="20"/>
      </w:rPr>
      <w:t xml:space="preserve">Rua </w:t>
    </w:r>
    <w:r w:rsidR="005C046D">
      <w:rPr>
        <w:b/>
        <w:sz w:val="20"/>
      </w:rPr>
      <w:t>Serra do Cristal, 1688</w:t>
    </w:r>
    <w:r w:rsidRPr="002870E0">
      <w:rPr>
        <w:b/>
        <w:sz w:val="20"/>
      </w:rPr>
      <w:t xml:space="preserve"> - </w:t>
    </w:r>
    <w:r w:rsidR="005C046D">
      <w:rPr>
        <w:b/>
        <w:sz w:val="20"/>
      </w:rPr>
      <w:t>Centro</w:t>
    </w:r>
    <w:r w:rsidRPr="002870E0">
      <w:rPr>
        <w:b/>
        <w:sz w:val="20"/>
      </w:rPr>
      <w:t xml:space="preserve"> - Divinópolis MG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69" w:rsidRDefault="00202769" w:rsidP="002870E0">
      <w:pPr>
        <w:spacing w:line="240" w:lineRule="auto"/>
      </w:pPr>
      <w:r>
        <w:separator/>
      </w:r>
    </w:p>
  </w:footnote>
  <w:footnote w:type="continuationSeparator" w:id="1">
    <w:p w:rsidR="00202769" w:rsidRDefault="00202769" w:rsidP="002870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E0" w:rsidRDefault="002870E0" w:rsidP="002870E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-20955</wp:posOffset>
          </wp:positionV>
          <wp:extent cx="1816735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</w:pPr>
    <w:r>
      <w:t>SINDICATO DO COMÉRCIO VAREJISTA DE DIVINÓPOLIS</w:t>
    </w:r>
  </w:p>
  <w:p w:rsidR="002870E0" w:rsidRDefault="002870E0" w:rsidP="002870E0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9A2"/>
    <w:multiLevelType w:val="hybridMultilevel"/>
    <w:tmpl w:val="EFC84D7C"/>
    <w:lvl w:ilvl="0" w:tplc="47E47B9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A71"/>
    <w:multiLevelType w:val="hybridMultilevel"/>
    <w:tmpl w:val="C4628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134D"/>
    <w:rsid w:val="000256EB"/>
    <w:rsid w:val="00025FEC"/>
    <w:rsid w:val="0007134D"/>
    <w:rsid w:val="001228C9"/>
    <w:rsid w:val="0014376B"/>
    <w:rsid w:val="00202769"/>
    <w:rsid w:val="00276D9C"/>
    <w:rsid w:val="002870E0"/>
    <w:rsid w:val="0037737C"/>
    <w:rsid w:val="00385E8A"/>
    <w:rsid w:val="00387A69"/>
    <w:rsid w:val="0040526E"/>
    <w:rsid w:val="0049047F"/>
    <w:rsid w:val="005534F8"/>
    <w:rsid w:val="005C046D"/>
    <w:rsid w:val="00624DD5"/>
    <w:rsid w:val="0065339B"/>
    <w:rsid w:val="00672128"/>
    <w:rsid w:val="00696EB2"/>
    <w:rsid w:val="006A02CF"/>
    <w:rsid w:val="006A3C5A"/>
    <w:rsid w:val="006B0AAF"/>
    <w:rsid w:val="006C2C64"/>
    <w:rsid w:val="00714613"/>
    <w:rsid w:val="007613B6"/>
    <w:rsid w:val="007C3B32"/>
    <w:rsid w:val="007D77DD"/>
    <w:rsid w:val="0083212A"/>
    <w:rsid w:val="00835337"/>
    <w:rsid w:val="009263C8"/>
    <w:rsid w:val="009A1B49"/>
    <w:rsid w:val="00A80277"/>
    <w:rsid w:val="00A87E40"/>
    <w:rsid w:val="00AA3845"/>
    <w:rsid w:val="00AD3AF0"/>
    <w:rsid w:val="00AD5F68"/>
    <w:rsid w:val="00B30D48"/>
    <w:rsid w:val="00B63D94"/>
    <w:rsid w:val="00BA0916"/>
    <w:rsid w:val="00BD749D"/>
    <w:rsid w:val="00C04CE8"/>
    <w:rsid w:val="00C36C4D"/>
    <w:rsid w:val="00C60AAF"/>
    <w:rsid w:val="00C85DD3"/>
    <w:rsid w:val="00C91D2B"/>
    <w:rsid w:val="00C92256"/>
    <w:rsid w:val="00CB65DA"/>
    <w:rsid w:val="00D35B5C"/>
    <w:rsid w:val="00D66DB5"/>
    <w:rsid w:val="00DA3743"/>
    <w:rsid w:val="00DF3B71"/>
    <w:rsid w:val="00EC1D31"/>
    <w:rsid w:val="00EC7BAD"/>
    <w:rsid w:val="00EF630B"/>
    <w:rsid w:val="00F03C1A"/>
    <w:rsid w:val="00FB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3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0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0E0"/>
  </w:style>
  <w:style w:type="paragraph" w:styleId="Rodap">
    <w:name w:val="footer"/>
    <w:basedOn w:val="Normal"/>
    <w:link w:val="RodapChar"/>
    <w:uiPriority w:val="99"/>
    <w:unhideWhenUsed/>
    <w:rsid w:val="002870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MMourao</dc:creator>
  <cp:lastModifiedBy>admin</cp:lastModifiedBy>
  <cp:revision>3</cp:revision>
  <cp:lastPrinted>2018-05-24T13:49:00Z</cp:lastPrinted>
  <dcterms:created xsi:type="dcterms:W3CDTF">2021-04-05T19:21:00Z</dcterms:created>
  <dcterms:modified xsi:type="dcterms:W3CDTF">2021-04-05T19:25:00Z</dcterms:modified>
</cp:coreProperties>
</file>